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50E" w:rsidRPr="008E64E9" w:rsidRDefault="006A350E" w:rsidP="006A350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50E" w:rsidRPr="008E64E9" w:rsidRDefault="006A350E" w:rsidP="006A350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6A350E" w:rsidRPr="008E64E9" w:rsidRDefault="006A350E" w:rsidP="006A35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A350E" w:rsidRPr="008E64E9" w:rsidRDefault="006A350E" w:rsidP="006A35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A350E" w:rsidRPr="008E64E9" w:rsidRDefault="006A350E" w:rsidP="006A35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A350E" w:rsidRDefault="006A350E" w:rsidP="006A350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350E" w:rsidRPr="00247413" w:rsidRDefault="006A350E" w:rsidP="006A350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379</w:t>
      </w:r>
    </w:p>
    <w:p w:rsidR="006A350E" w:rsidRPr="008E64E9" w:rsidRDefault="006A350E" w:rsidP="006A350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350E" w:rsidRDefault="006A350E" w:rsidP="006A350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B93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935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935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935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B935A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4964">
        <w:rPr>
          <w:rFonts w:ascii="Times New Roman" w:hAnsi="Times New Roman" w:cs="Times New Roman"/>
          <w:b/>
          <w:sz w:val="28"/>
          <w:szCs w:val="28"/>
          <w:lang w:val="uk-UA"/>
        </w:rPr>
        <w:t>Чумак В.П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6A350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A350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B935AF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84964">
        <w:rPr>
          <w:rFonts w:ascii="Times New Roman" w:hAnsi="Times New Roman" w:cs="Times New Roman"/>
          <w:sz w:val="28"/>
          <w:szCs w:val="28"/>
          <w:lang w:val="uk-UA"/>
        </w:rPr>
        <w:t>Чумак Вірі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84964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4964">
        <w:rPr>
          <w:rFonts w:ascii="Times New Roman" w:hAnsi="Times New Roman" w:cs="Times New Roman"/>
          <w:sz w:val="26"/>
          <w:szCs w:val="26"/>
          <w:lang w:val="uk-UA"/>
        </w:rPr>
        <w:t>Камінна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B935AF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4964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496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496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4964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4964" w:rsidRPr="00456E6B" w:rsidRDefault="00A710B4" w:rsidP="00B935AF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964">
        <w:rPr>
          <w:rFonts w:ascii="Times New Roman" w:hAnsi="Times New Roman" w:cs="Times New Roman"/>
          <w:sz w:val="28"/>
          <w:szCs w:val="28"/>
          <w:lang w:val="uk-UA"/>
        </w:rPr>
        <w:t xml:space="preserve">Чумак Вірі Петрівні земельну ділянку </w:t>
      </w:r>
      <w:r w:rsidR="0068496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8496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8496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8496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849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96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8496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8496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496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8496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8496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84964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68496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496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4964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8496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4964">
        <w:rPr>
          <w:rFonts w:ascii="Times New Roman" w:hAnsi="Times New Roman" w:cs="Times New Roman"/>
          <w:sz w:val="26"/>
          <w:szCs w:val="26"/>
          <w:lang w:val="uk-UA"/>
        </w:rPr>
        <w:t>Камінна 10</w:t>
      </w:r>
      <w:r w:rsidR="006849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8496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84964" w:rsidRDefault="00684964" w:rsidP="00B935AF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0523483300:07:008:0044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Default="00A710B4" w:rsidP="00B935AF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A350E" w:rsidRPr="00A710B4" w:rsidRDefault="006A350E" w:rsidP="00B935AF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B93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С</w:t>
      </w:r>
      <w:r w:rsidR="00B935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935A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CFF" w:rsidRDefault="00057CFF" w:rsidP="00CC5541">
      <w:pPr>
        <w:spacing w:after="0" w:line="240" w:lineRule="auto"/>
      </w:pPr>
      <w:r>
        <w:separator/>
      </w:r>
    </w:p>
  </w:endnote>
  <w:endnote w:type="continuationSeparator" w:id="0">
    <w:p w:rsidR="00057CFF" w:rsidRDefault="00057CF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CFF" w:rsidRDefault="00057CFF" w:rsidP="00CC5541">
      <w:pPr>
        <w:spacing w:after="0" w:line="240" w:lineRule="auto"/>
      </w:pPr>
      <w:r>
        <w:separator/>
      </w:r>
    </w:p>
  </w:footnote>
  <w:footnote w:type="continuationSeparator" w:id="0">
    <w:p w:rsidR="00057CFF" w:rsidRDefault="00057CF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57CF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84964"/>
    <w:rsid w:val="0069454F"/>
    <w:rsid w:val="0069490B"/>
    <w:rsid w:val="00696A97"/>
    <w:rsid w:val="006A350E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08C5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35AF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4358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11FD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DAD10-8FB3-4910-B436-956B000DE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2024-03-28T12:34:00Z</dcterms:created>
  <dcterms:modified xsi:type="dcterms:W3CDTF">2024-04-04T09:26:00Z</dcterms:modified>
</cp:coreProperties>
</file>